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81F" w:rsidRPr="00D8481F" w:rsidRDefault="00D8481F" w:rsidP="00D8481F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D8481F">
        <w:rPr>
          <w:rFonts w:ascii="Times New Roman" w:hAnsi="Times New Roman" w:cs="Times New Roman"/>
          <w:i/>
          <w:sz w:val="28"/>
          <w:szCs w:val="28"/>
        </w:rPr>
        <w:t>Образец</w:t>
      </w:r>
    </w:p>
    <w:p w:rsidR="00FA3D6B" w:rsidRDefault="007B3A7B">
      <w:pPr>
        <w:rPr>
          <w:rFonts w:ascii="Times New Roman" w:hAnsi="Times New Roman" w:cs="Times New Roman"/>
          <w:sz w:val="28"/>
          <w:szCs w:val="28"/>
        </w:rPr>
      </w:pPr>
      <w:r w:rsidRPr="007B3A7B">
        <w:rPr>
          <w:rFonts w:ascii="Times New Roman" w:hAnsi="Times New Roman" w:cs="Times New Roman"/>
          <w:sz w:val="28"/>
          <w:szCs w:val="28"/>
        </w:rPr>
        <w:t>Отчет о дистанционной работе преподавателя</w:t>
      </w:r>
      <w:r>
        <w:rPr>
          <w:rFonts w:ascii="Times New Roman" w:hAnsi="Times New Roman" w:cs="Times New Roman"/>
          <w:sz w:val="28"/>
          <w:szCs w:val="28"/>
        </w:rPr>
        <w:t xml:space="preserve"> ДШИ</w:t>
      </w:r>
      <w:r w:rsidRPr="007B3A7B">
        <w:rPr>
          <w:rFonts w:ascii="Times New Roman" w:hAnsi="Times New Roman" w:cs="Times New Roman"/>
          <w:sz w:val="28"/>
          <w:szCs w:val="28"/>
        </w:rPr>
        <w:t xml:space="preserve"> </w:t>
      </w:r>
      <w:r w:rsidR="00D8481F">
        <w:rPr>
          <w:rFonts w:ascii="Times New Roman" w:hAnsi="Times New Roman" w:cs="Times New Roman"/>
          <w:sz w:val="28"/>
          <w:szCs w:val="28"/>
        </w:rPr>
        <w:t xml:space="preserve">им. М.А. Балакирева </w:t>
      </w:r>
      <w:r w:rsidR="008900E4">
        <w:rPr>
          <w:rFonts w:ascii="Times New Roman" w:hAnsi="Times New Roman" w:cs="Times New Roman"/>
          <w:sz w:val="28"/>
          <w:szCs w:val="28"/>
        </w:rPr>
        <w:t>Хафизовой Эльвиры Юрьевны (хореография)</w:t>
      </w:r>
      <w:r w:rsidR="00D8481F">
        <w:rPr>
          <w:rFonts w:ascii="Times New Roman" w:hAnsi="Times New Roman" w:cs="Times New Roman"/>
          <w:sz w:val="28"/>
          <w:szCs w:val="28"/>
        </w:rPr>
        <w:t xml:space="preserve">_______________________________ </w:t>
      </w:r>
    </w:p>
    <w:p w:rsidR="00D8481F" w:rsidRDefault="00D848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с 06.04.2020 – 11.04.2020гг.</w:t>
      </w:r>
    </w:p>
    <w:p w:rsidR="00954EF2" w:rsidRDefault="007B3A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395B15">
        <w:rPr>
          <w:rFonts w:ascii="Times New Roman" w:hAnsi="Times New Roman" w:cs="Times New Roman"/>
          <w:sz w:val="28"/>
          <w:szCs w:val="28"/>
        </w:rPr>
        <w:t>групповые занятия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35"/>
        <w:gridCol w:w="1276"/>
        <w:gridCol w:w="1417"/>
        <w:gridCol w:w="1418"/>
        <w:gridCol w:w="2551"/>
        <w:gridCol w:w="3402"/>
        <w:gridCol w:w="2691"/>
        <w:gridCol w:w="2412"/>
      </w:tblGrid>
      <w:tr w:rsidR="00395B15" w:rsidTr="00527DBE">
        <w:tc>
          <w:tcPr>
            <w:tcW w:w="1135" w:type="dxa"/>
          </w:tcPr>
          <w:p w:rsidR="00395B15" w:rsidRDefault="00395B15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обучения</w:t>
            </w:r>
            <w:r w:rsidRPr="00D8481F">
              <w:rPr>
                <w:sz w:val="28"/>
                <w:szCs w:val="28"/>
              </w:rPr>
              <w:t xml:space="preserve"> </w:t>
            </w:r>
          </w:p>
          <w:p w:rsidR="00395B15" w:rsidRPr="00D8481F" w:rsidRDefault="00395B15" w:rsidP="00FA3D6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95B15" w:rsidRPr="00D8481F" w:rsidRDefault="00395B15" w:rsidP="00395B15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1417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Предмет</w:t>
            </w:r>
          </w:p>
        </w:tc>
        <w:tc>
          <w:tcPr>
            <w:tcW w:w="1418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Вид связи</w:t>
            </w:r>
          </w:p>
        </w:tc>
        <w:tc>
          <w:tcPr>
            <w:tcW w:w="2551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Присутствующие</w:t>
            </w:r>
          </w:p>
        </w:tc>
        <w:tc>
          <w:tcPr>
            <w:tcW w:w="3402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Содержание</w:t>
            </w:r>
          </w:p>
        </w:tc>
        <w:tc>
          <w:tcPr>
            <w:tcW w:w="2691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Замечания</w:t>
            </w:r>
          </w:p>
        </w:tc>
        <w:tc>
          <w:tcPr>
            <w:tcW w:w="2412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 xml:space="preserve">Домашнее </w:t>
            </w:r>
            <w:r>
              <w:rPr>
                <w:sz w:val="28"/>
                <w:szCs w:val="28"/>
              </w:rPr>
              <w:t>з</w:t>
            </w:r>
            <w:r w:rsidRPr="00D8481F">
              <w:rPr>
                <w:sz w:val="28"/>
                <w:szCs w:val="28"/>
              </w:rPr>
              <w:t>адание, рекомендации</w:t>
            </w:r>
          </w:p>
        </w:tc>
      </w:tr>
      <w:tr w:rsidR="00395B15" w:rsidTr="00527DBE">
        <w:tc>
          <w:tcPr>
            <w:tcW w:w="1135" w:type="dxa"/>
            <w:vAlign w:val="center"/>
          </w:tcPr>
          <w:p w:rsidR="00395B15" w:rsidRPr="00D8481F" w:rsidRDefault="00703F1F" w:rsidP="00922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95B15">
              <w:rPr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</w:t>
            </w:r>
          </w:p>
        </w:tc>
        <w:tc>
          <w:tcPr>
            <w:tcW w:w="1417" w:type="dxa"/>
          </w:tcPr>
          <w:p w:rsidR="00395B15" w:rsidRDefault="00123E4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1.Классический танец.</w:t>
            </w:r>
          </w:p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95B15" w:rsidRPr="00F81576" w:rsidRDefault="00395B15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 w:rsidRPr="00F81576">
              <w:rPr>
                <w:sz w:val="28"/>
                <w:szCs w:val="28"/>
              </w:rPr>
              <w:t>/</w:t>
            </w:r>
          </w:p>
          <w:p w:rsidR="00395B15" w:rsidRPr="00F81576" w:rsidRDefault="00F81576" w:rsidP="00EB126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Gmail</w:t>
            </w:r>
          </w:p>
        </w:tc>
        <w:tc>
          <w:tcPr>
            <w:tcW w:w="2551" w:type="dxa"/>
          </w:tcPr>
          <w:p w:rsidR="00395B15" w:rsidRDefault="00123E4F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1.Анисимова К.</w:t>
            </w:r>
          </w:p>
          <w:p w:rsidR="00123E4F" w:rsidRDefault="00123E4F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2.Габдрахманова</w:t>
            </w:r>
            <w:proofErr w:type="gramStart"/>
            <w:r>
              <w:rPr>
                <w:sz w:val="28"/>
                <w:szCs w:val="28"/>
              </w:rPr>
              <w:t xml:space="preserve"> А</w:t>
            </w:r>
            <w:proofErr w:type="gramEnd"/>
          </w:p>
          <w:p w:rsidR="00123E4F" w:rsidRDefault="00123E4F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3.Гусейнов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</w:p>
          <w:p w:rsidR="00123E4F" w:rsidRDefault="00123E4F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4Матвеева о</w:t>
            </w:r>
          </w:p>
          <w:p w:rsidR="00123E4F" w:rsidRDefault="00123E4F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5Рыбина Л</w:t>
            </w:r>
          </w:p>
          <w:p w:rsidR="00123E4F" w:rsidRDefault="00123E4F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6Рыбаков С.</w:t>
            </w:r>
          </w:p>
          <w:p w:rsidR="00123E4F" w:rsidRDefault="00123E4F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7Фокеев К.</w:t>
            </w:r>
          </w:p>
        </w:tc>
        <w:tc>
          <w:tcPr>
            <w:tcW w:w="3402" w:type="dxa"/>
          </w:tcPr>
          <w:p w:rsidR="00F81576" w:rsidRDefault="00123E4F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Элементы классического экзерсиса на середине зала.</w:t>
            </w:r>
          </w:p>
          <w:p w:rsidR="00123E4F" w:rsidRPr="00123E4F" w:rsidRDefault="00123E4F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Прыжки (средние)</w:t>
            </w:r>
          </w:p>
          <w:p w:rsidR="00395B15" w:rsidRPr="00FA3D6B" w:rsidRDefault="00395B15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395B15" w:rsidRDefault="00395B15" w:rsidP="00FA3D6B">
            <w:pPr>
              <w:rPr>
                <w:sz w:val="28"/>
                <w:szCs w:val="28"/>
              </w:rPr>
            </w:pPr>
          </w:p>
          <w:p w:rsidR="00395B15" w:rsidRPr="00FA3D6B" w:rsidRDefault="00395B15" w:rsidP="00FA3D6B">
            <w:pPr>
              <w:rPr>
                <w:sz w:val="28"/>
                <w:szCs w:val="28"/>
              </w:rPr>
            </w:pPr>
          </w:p>
        </w:tc>
        <w:tc>
          <w:tcPr>
            <w:tcW w:w="2691" w:type="dxa"/>
          </w:tcPr>
          <w:p w:rsidR="00395B15" w:rsidRDefault="00395B15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23E4F">
              <w:rPr>
                <w:sz w:val="28"/>
                <w:szCs w:val="28"/>
              </w:rPr>
              <w:t>.Надо исполнять движения со счетом</w:t>
            </w:r>
            <w:r w:rsidR="00025131">
              <w:rPr>
                <w:sz w:val="28"/>
                <w:szCs w:val="28"/>
              </w:rPr>
              <w:t>,</w:t>
            </w:r>
            <w:r w:rsidR="00A41DA8">
              <w:rPr>
                <w:sz w:val="28"/>
                <w:szCs w:val="28"/>
              </w:rPr>
              <w:t xml:space="preserve"> </w:t>
            </w:r>
            <w:r w:rsidR="00025131">
              <w:rPr>
                <w:sz w:val="28"/>
                <w:szCs w:val="28"/>
              </w:rPr>
              <w:t>если</w:t>
            </w:r>
            <w:r w:rsidR="00A41DA8">
              <w:rPr>
                <w:sz w:val="28"/>
                <w:szCs w:val="28"/>
              </w:rPr>
              <w:t xml:space="preserve"> нет музыкального сопровождения.</w:t>
            </w:r>
            <w:r w:rsidR="00527DBE">
              <w:rPr>
                <w:sz w:val="28"/>
                <w:szCs w:val="28"/>
              </w:rPr>
              <w:t xml:space="preserve"> </w:t>
            </w:r>
            <w:r w:rsidR="00A41DA8">
              <w:rPr>
                <w:sz w:val="28"/>
                <w:szCs w:val="28"/>
              </w:rPr>
              <w:t>Отдельно прорабатывать</w:t>
            </w:r>
            <w:r w:rsidR="00527DBE">
              <w:rPr>
                <w:sz w:val="28"/>
                <w:szCs w:val="28"/>
              </w:rPr>
              <w:t xml:space="preserve"> позиции рук, переходы рук с позиции в позицию. Обратить внимание на работу головы с руками. </w:t>
            </w:r>
          </w:p>
          <w:p w:rsidR="00395B15" w:rsidRDefault="00395B15" w:rsidP="00EB126B">
            <w:pPr>
              <w:rPr>
                <w:sz w:val="28"/>
                <w:szCs w:val="28"/>
              </w:rPr>
            </w:pPr>
          </w:p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395B15" w:rsidRDefault="00395B15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27DBE">
              <w:rPr>
                <w:sz w:val="28"/>
                <w:szCs w:val="28"/>
              </w:rPr>
              <w:t>.Все упражнения в медленном темпе просчитать. Обратить внимание на школу, грамотное исполнение всех движений.</w:t>
            </w:r>
          </w:p>
          <w:p w:rsidR="00395B15" w:rsidRDefault="00395B15" w:rsidP="00EB126B">
            <w:pPr>
              <w:rPr>
                <w:sz w:val="28"/>
                <w:szCs w:val="28"/>
              </w:rPr>
            </w:pPr>
          </w:p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</w:tr>
      <w:tr w:rsidR="00395B15" w:rsidTr="00527DBE">
        <w:tc>
          <w:tcPr>
            <w:tcW w:w="1135" w:type="dxa"/>
          </w:tcPr>
          <w:p w:rsidR="00395B15" w:rsidRDefault="00123E4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класс</w:t>
            </w:r>
          </w:p>
        </w:tc>
        <w:tc>
          <w:tcPr>
            <w:tcW w:w="1276" w:type="dxa"/>
          </w:tcPr>
          <w:p w:rsidR="00395B15" w:rsidRDefault="00527DBE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</w:t>
            </w:r>
          </w:p>
        </w:tc>
        <w:tc>
          <w:tcPr>
            <w:tcW w:w="1417" w:type="dxa"/>
          </w:tcPr>
          <w:p w:rsidR="00527DBE" w:rsidRDefault="00527DBE" w:rsidP="00527D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1.Классический танец.</w:t>
            </w:r>
          </w:p>
          <w:p w:rsidR="00395B15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95B15" w:rsidRPr="00F81576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395B15" w:rsidRDefault="00527DBE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1.Анисимова Ф.</w:t>
            </w:r>
          </w:p>
          <w:p w:rsidR="00527DBE" w:rsidRDefault="00527DBE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2.Гайнуллина А.</w:t>
            </w:r>
          </w:p>
          <w:p w:rsidR="00527DBE" w:rsidRDefault="00527DBE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3.Трунов А.</w:t>
            </w:r>
          </w:p>
          <w:p w:rsidR="00527DBE" w:rsidRDefault="00527DBE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4.Хакимова Д.</w:t>
            </w:r>
          </w:p>
          <w:p w:rsidR="00527DBE" w:rsidRDefault="00527DBE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5.Хуснуллина Д.</w:t>
            </w:r>
          </w:p>
          <w:p w:rsidR="00527DBE" w:rsidRDefault="00527DBE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6.Фокеев В.</w:t>
            </w:r>
          </w:p>
          <w:p w:rsidR="00913699" w:rsidRDefault="00913699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7. </w:t>
            </w:r>
            <w:proofErr w:type="spellStart"/>
            <w:r>
              <w:rPr>
                <w:sz w:val="28"/>
                <w:szCs w:val="28"/>
              </w:rPr>
              <w:t>Рустамова</w:t>
            </w:r>
            <w:proofErr w:type="spellEnd"/>
            <w:r>
              <w:rPr>
                <w:sz w:val="28"/>
                <w:szCs w:val="28"/>
              </w:rPr>
              <w:t xml:space="preserve"> Ф</w:t>
            </w:r>
          </w:p>
          <w:p w:rsidR="00527DBE" w:rsidRDefault="00527DBE" w:rsidP="00FA3D6B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527DBE" w:rsidRDefault="00527DBE" w:rsidP="00527D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Элементы классического экзерсиса на середине зала.</w:t>
            </w:r>
          </w:p>
          <w:p w:rsidR="00527DBE" w:rsidRPr="00123E4F" w:rsidRDefault="00527DBE" w:rsidP="00527D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Прыжки (средние)</w:t>
            </w:r>
          </w:p>
          <w:p w:rsidR="00527DBE" w:rsidRPr="00FA3D6B" w:rsidRDefault="00527DBE" w:rsidP="00527D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27DBE" w:rsidRDefault="00527DBE" w:rsidP="00527DBE">
            <w:pPr>
              <w:rPr>
                <w:sz w:val="28"/>
                <w:szCs w:val="28"/>
              </w:rPr>
            </w:pPr>
          </w:p>
          <w:p w:rsidR="00395B15" w:rsidRDefault="00395B15" w:rsidP="00FA3D6B">
            <w:pPr>
              <w:rPr>
                <w:sz w:val="28"/>
                <w:szCs w:val="28"/>
              </w:rPr>
            </w:pPr>
          </w:p>
        </w:tc>
        <w:tc>
          <w:tcPr>
            <w:tcW w:w="2691" w:type="dxa"/>
          </w:tcPr>
          <w:p w:rsidR="00527DBE" w:rsidRDefault="00527DBE" w:rsidP="00527D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1.Надо исполнять движения со счетом, если нет музыкального сопровождения. Отдельно </w:t>
            </w:r>
            <w:r>
              <w:rPr>
                <w:sz w:val="28"/>
                <w:szCs w:val="28"/>
              </w:rPr>
              <w:lastRenderedPageBreak/>
              <w:t xml:space="preserve">прорабатывать позиции рук, переходы рук с позиции в позицию. Обратить внимание на работу головы с руками. </w:t>
            </w:r>
          </w:p>
          <w:p w:rsidR="00527DBE" w:rsidRDefault="00527DBE" w:rsidP="00527DBE">
            <w:pPr>
              <w:rPr>
                <w:sz w:val="28"/>
                <w:szCs w:val="28"/>
              </w:rPr>
            </w:pPr>
          </w:p>
          <w:p w:rsidR="00395B15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527DBE" w:rsidRDefault="00527DBE" w:rsidP="00527D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1.Все упражнения в медленном темпе просчитать. Обратить внимание на школу, грамотное </w:t>
            </w:r>
            <w:r>
              <w:rPr>
                <w:sz w:val="28"/>
                <w:szCs w:val="28"/>
              </w:rPr>
              <w:lastRenderedPageBreak/>
              <w:t>исполнение всех движений.</w:t>
            </w:r>
          </w:p>
          <w:p w:rsidR="00527DBE" w:rsidRDefault="00527DBE" w:rsidP="00527DBE">
            <w:pPr>
              <w:rPr>
                <w:sz w:val="28"/>
                <w:szCs w:val="28"/>
              </w:rPr>
            </w:pPr>
          </w:p>
          <w:p w:rsidR="00395B15" w:rsidRDefault="00395B15" w:rsidP="00EB126B">
            <w:pPr>
              <w:rPr>
                <w:sz w:val="28"/>
                <w:szCs w:val="28"/>
              </w:rPr>
            </w:pPr>
          </w:p>
        </w:tc>
      </w:tr>
      <w:tr w:rsidR="00395B15" w:rsidTr="00527DBE">
        <w:tc>
          <w:tcPr>
            <w:tcW w:w="1135" w:type="dxa"/>
            <w:vAlign w:val="center"/>
          </w:tcPr>
          <w:p w:rsidR="00395B15" w:rsidRPr="00D8481F" w:rsidRDefault="00395B15" w:rsidP="00395B15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95B15" w:rsidRPr="00D8481F" w:rsidRDefault="00913699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Постановка концертных номеров.</w:t>
            </w:r>
          </w:p>
        </w:tc>
        <w:tc>
          <w:tcPr>
            <w:tcW w:w="1418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913699" w:rsidRDefault="00913699" w:rsidP="009136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1.Анисимова Ф.</w:t>
            </w:r>
          </w:p>
          <w:p w:rsidR="00913699" w:rsidRDefault="00913699" w:rsidP="009136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2.Гайнуллина А.</w:t>
            </w:r>
          </w:p>
          <w:p w:rsidR="00913699" w:rsidRDefault="00913699" w:rsidP="009136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3.Трунов А.</w:t>
            </w:r>
          </w:p>
          <w:p w:rsidR="00913699" w:rsidRDefault="00913699" w:rsidP="009136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4.Хакимова Д.</w:t>
            </w:r>
          </w:p>
          <w:p w:rsidR="00913699" w:rsidRDefault="00913699" w:rsidP="009136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5.Хуснуллина Д.</w:t>
            </w:r>
          </w:p>
          <w:p w:rsidR="00913699" w:rsidRDefault="00913699" w:rsidP="009136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6.Фокеев В.</w:t>
            </w:r>
          </w:p>
          <w:p w:rsidR="00913699" w:rsidRDefault="00913699" w:rsidP="009136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  <w:proofErr w:type="spellStart"/>
            <w:r>
              <w:rPr>
                <w:sz w:val="28"/>
                <w:szCs w:val="28"/>
              </w:rPr>
              <w:t>Рустамова</w:t>
            </w:r>
            <w:proofErr w:type="spellEnd"/>
            <w:r>
              <w:rPr>
                <w:sz w:val="28"/>
                <w:szCs w:val="28"/>
              </w:rPr>
              <w:t xml:space="preserve"> Ф</w:t>
            </w:r>
          </w:p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395B15" w:rsidRPr="00D8481F" w:rsidRDefault="00BB127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Творческое задание. Сочинить танцевальный этюд (эстрада).</w:t>
            </w:r>
          </w:p>
        </w:tc>
        <w:tc>
          <w:tcPr>
            <w:tcW w:w="2691" w:type="dxa"/>
          </w:tcPr>
          <w:p w:rsidR="00395B15" w:rsidRPr="00D8481F" w:rsidRDefault="00BB127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Проследить за тем, чтобы танцевальные комбинации точно совпадала музыкальной фразой.</w:t>
            </w:r>
          </w:p>
        </w:tc>
        <w:tc>
          <w:tcPr>
            <w:tcW w:w="2412" w:type="dxa"/>
          </w:tcPr>
          <w:p w:rsidR="00395B15" w:rsidRPr="00D8481F" w:rsidRDefault="00BB127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Усилить танцевальную лексику.</w:t>
            </w:r>
          </w:p>
        </w:tc>
      </w:tr>
      <w:tr w:rsidR="00395B15" w:rsidTr="00527DBE">
        <w:tc>
          <w:tcPr>
            <w:tcW w:w="1135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95B15" w:rsidRPr="00D8481F" w:rsidRDefault="00CA1B6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08.04.20</w:t>
            </w:r>
          </w:p>
        </w:tc>
        <w:tc>
          <w:tcPr>
            <w:tcW w:w="1417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2691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</w:tr>
      <w:tr w:rsidR="00395B15" w:rsidTr="00527DBE">
        <w:tc>
          <w:tcPr>
            <w:tcW w:w="1135" w:type="dxa"/>
            <w:vAlign w:val="center"/>
          </w:tcPr>
          <w:p w:rsidR="00395B15" w:rsidRPr="00D8481F" w:rsidRDefault="0037154A" w:rsidP="00922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</w:t>
            </w:r>
          </w:p>
        </w:tc>
        <w:tc>
          <w:tcPr>
            <w:tcW w:w="1276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95B15" w:rsidRPr="00D8481F" w:rsidRDefault="0037154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Народно </w:t>
            </w:r>
            <w:proofErr w:type="gramStart"/>
            <w:r>
              <w:rPr>
                <w:sz w:val="28"/>
                <w:szCs w:val="28"/>
              </w:rPr>
              <w:t>–с</w:t>
            </w:r>
            <w:proofErr w:type="gramEnd"/>
            <w:r>
              <w:rPr>
                <w:sz w:val="28"/>
                <w:szCs w:val="28"/>
              </w:rPr>
              <w:t>ценический танец</w:t>
            </w:r>
          </w:p>
        </w:tc>
        <w:tc>
          <w:tcPr>
            <w:tcW w:w="1418" w:type="dxa"/>
          </w:tcPr>
          <w:p w:rsidR="0037154A" w:rsidRPr="00F81576" w:rsidRDefault="0037154A" w:rsidP="003715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 w:rsidRPr="00F81576">
              <w:rPr>
                <w:sz w:val="28"/>
                <w:szCs w:val="28"/>
              </w:rPr>
              <w:t>/</w:t>
            </w:r>
          </w:p>
          <w:p w:rsidR="00395B15" w:rsidRPr="00D8481F" w:rsidRDefault="0037154A" w:rsidP="00371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Gmail</w:t>
            </w:r>
          </w:p>
        </w:tc>
        <w:tc>
          <w:tcPr>
            <w:tcW w:w="2551" w:type="dxa"/>
          </w:tcPr>
          <w:p w:rsidR="0037154A" w:rsidRDefault="0037154A" w:rsidP="00371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1.Анисимова К.</w:t>
            </w:r>
          </w:p>
          <w:p w:rsidR="0037154A" w:rsidRDefault="0037154A" w:rsidP="00371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2.Габдрахманова</w:t>
            </w:r>
            <w:proofErr w:type="gramStart"/>
            <w:r>
              <w:rPr>
                <w:sz w:val="28"/>
                <w:szCs w:val="28"/>
              </w:rPr>
              <w:t xml:space="preserve"> А</w:t>
            </w:r>
            <w:proofErr w:type="gramEnd"/>
          </w:p>
          <w:p w:rsidR="0037154A" w:rsidRDefault="0037154A" w:rsidP="00371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3.Гусейнов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</w:p>
          <w:p w:rsidR="0037154A" w:rsidRDefault="0037154A" w:rsidP="00371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4Матвеева о</w:t>
            </w:r>
          </w:p>
          <w:p w:rsidR="0037154A" w:rsidRDefault="0037154A" w:rsidP="00371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5Рыбина Л</w:t>
            </w:r>
          </w:p>
          <w:p w:rsidR="0037154A" w:rsidRDefault="0037154A" w:rsidP="00371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6Рыбаков С.</w:t>
            </w:r>
          </w:p>
          <w:p w:rsidR="00395B15" w:rsidRPr="00D8481F" w:rsidRDefault="0037154A" w:rsidP="00371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7Фокеев К.</w:t>
            </w:r>
          </w:p>
        </w:tc>
        <w:tc>
          <w:tcPr>
            <w:tcW w:w="3402" w:type="dxa"/>
          </w:tcPr>
          <w:p w:rsidR="00395B15" w:rsidRDefault="0037154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1.Задание для мальчиков:</w:t>
            </w:r>
          </w:p>
          <w:p w:rsidR="0037154A" w:rsidRDefault="0037154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Мужские присядки и полу присядки (мячики по 6 , по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 xml:space="preserve"> ой позициям).</w:t>
            </w:r>
          </w:p>
          <w:p w:rsidR="0037154A" w:rsidRDefault="0037154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6 </w:t>
            </w:r>
            <w:proofErr w:type="gramStart"/>
            <w:r>
              <w:rPr>
                <w:sz w:val="28"/>
                <w:szCs w:val="28"/>
              </w:rPr>
              <w:t>ой</w:t>
            </w:r>
            <w:proofErr w:type="gramEnd"/>
            <w:r>
              <w:rPr>
                <w:sz w:val="28"/>
                <w:szCs w:val="28"/>
              </w:rPr>
              <w:t xml:space="preserve"> позиции с выносом ноги вперед и в сторону, присядка закладка.</w:t>
            </w:r>
          </w:p>
          <w:p w:rsidR="0037154A" w:rsidRDefault="0037154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Задание девочкам:</w:t>
            </w:r>
          </w:p>
          <w:p w:rsidR="0037154A" w:rsidRDefault="00C632B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Веревочка простая, двойная, в комбинации.</w:t>
            </w:r>
          </w:p>
          <w:p w:rsidR="00C632B1" w:rsidRPr="00D8481F" w:rsidRDefault="00C632B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Дроби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  <w:r>
              <w:rPr>
                <w:sz w:val="28"/>
                <w:szCs w:val="28"/>
              </w:rPr>
              <w:t xml:space="preserve"> простая, двойная, трилистник.</w:t>
            </w:r>
          </w:p>
        </w:tc>
        <w:tc>
          <w:tcPr>
            <w:tcW w:w="2691" w:type="dxa"/>
          </w:tcPr>
          <w:p w:rsidR="00395B15" w:rsidRPr="00D8481F" w:rsidRDefault="001941D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Обратить внимание на позиции ног на присядках, по 1 </w:t>
            </w:r>
            <w:proofErr w:type="gramStart"/>
            <w:r>
              <w:rPr>
                <w:sz w:val="28"/>
                <w:szCs w:val="28"/>
              </w:rPr>
              <w:t>ой</w:t>
            </w:r>
            <w:proofErr w:type="gramEnd"/>
            <w:r>
              <w:rPr>
                <w:sz w:val="28"/>
                <w:szCs w:val="28"/>
              </w:rPr>
              <w:t xml:space="preserve"> позиции колени точно в стороны. Следить за спиной, спина держать прямо, чтобы присядки были легкие. Девочкам проследить за </w:t>
            </w:r>
            <w:proofErr w:type="spellStart"/>
            <w:r>
              <w:rPr>
                <w:sz w:val="28"/>
                <w:szCs w:val="28"/>
              </w:rPr>
              <w:t>выворотностью</w:t>
            </w:r>
            <w:proofErr w:type="spellEnd"/>
            <w:r>
              <w:rPr>
                <w:sz w:val="28"/>
                <w:szCs w:val="28"/>
              </w:rPr>
              <w:t xml:space="preserve"> колен во время исполнения веревочки. </w:t>
            </w:r>
            <w:r>
              <w:rPr>
                <w:sz w:val="28"/>
                <w:szCs w:val="28"/>
              </w:rPr>
              <w:lastRenderedPageBreak/>
              <w:t xml:space="preserve">Проследить за позициями рук. </w:t>
            </w:r>
          </w:p>
        </w:tc>
        <w:tc>
          <w:tcPr>
            <w:tcW w:w="2412" w:type="dxa"/>
          </w:tcPr>
          <w:p w:rsidR="00395B15" w:rsidRPr="00D8481F" w:rsidRDefault="001941D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Работать над качеством исполнения движений.</w:t>
            </w:r>
          </w:p>
        </w:tc>
      </w:tr>
      <w:tr w:rsidR="00E24B8E" w:rsidTr="00527DBE">
        <w:tc>
          <w:tcPr>
            <w:tcW w:w="1135" w:type="dxa"/>
          </w:tcPr>
          <w:p w:rsidR="00E24B8E" w:rsidRPr="00D8481F" w:rsidRDefault="00E24B8E" w:rsidP="00F53F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 класс</w:t>
            </w:r>
          </w:p>
        </w:tc>
        <w:tc>
          <w:tcPr>
            <w:tcW w:w="1276" w:type="dxa"/>
          </w:tcPr>
          <w:p w:rsidR="00E24B8E" w:rsidRPr="00D8481F" w:rsidRDefault="00E24B8E" w:rsidP="00EB12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E24B8E" w:rsidRPr="00D8481F" w:rsidRDefault="00E24B8E" w:rsidP="00F53F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Народно </w:t>
            </w:r>
            <w:proofErr w:type="gramStart"/>
            <w:r>
              <w:rPr>
                <w:sz w:val="28"/>
                <w:szCs w:val="28"/>
              </w:rPr>
              <w:t>–с</w:t>
            </w:r>
            <w:proofErr w:type="gramEnd"/>
            <w:r>
              <w:rPr>
                <w:sz w:val="28"/>
                <w:szCs w:val="28"/>
              </w:rPr>
              <w:t>ценический танец</w:t>
            </w:r>
          </w:p>
        </w:tc>
        <w:tc>
          <w:tcPr>
            <w:tcW w:w="1418" w:type="dxa"/>
          </w:tcPr>
          <w:p w:rsidR="00E24B8E" w:rsidRPr="00F81576" w:rsidRDefault="00E24B8E" w:rsidP="00F53F6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 w:rsidRPr="00F81576">
              <w:rPr>
                <w:sz w:val="28"/>
                <w:szCs w:val="28"/>
              </w:rPr>
              <w:t>/</w:t>
            </w:r>
          </w:p>
          <w:p w:rsidR="00E24B8E" w:rsidRPr="00D8481F" w:rsidRDefault="00E24B8E" w:rsidP="00F53F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Gmail</w:t>
            </w:r>
          </w:p>
        </w:tc>
        <w:tc>
          <w:tcPr>
            <w:tcW w:w="2551" w:type="dxa"/>
          </w:tcPr>
          <w:p w:rsidR="00E24B8E" w:rsidRDefault="00E24B8E" w:rsidP="00E24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1.Анисимова Ф.</w:t>
            </w:r>
          </w:p>
          <w:p w:rsidR="00E24B8E" w:rsidRDefault="00E24B8E" w:rsidP="00E24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2.Гайнуллина А.</w:t>
            </w:r>
          </w:p>
          <w:p w:rsidR="00E24B8E" w:rsidRDefault="00E24B8E" w:rsidP="00E24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3.Трунов А.</w:t>
            </w:r>
          </w:p>
          <w:p w:rsidR="00E24B8E" w:rsidRDefault="00E24B8E" w:rsidP="00E24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4.Хакимова Д.</w:t>
            </w:r>
          </w:p>
          <w:p w:rsidR="00E24B8E" w:rsidRDefault="00E24B8E" w:rsidP="00E24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5.Хуснуллина Д.</w:t>
            </w:r>
          </w:p>
          <w:p w:rsidR="00E24B8E" w:rsidRDefault="00E24B8E" w:rsidP="00E24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6.Фокеев В.</w:t>
            </w:r>
          </w:p>
          <w:p w:rsidR="00E24B8E" w:rsidRPr="00D8481F" w:rsidRDefault="00E24B8E" w:rsidP="00E24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  <w:proofErr w:type="spellStart"/>
            <w:r>
              <w:rPr>
                <w:sz w:val="28"/>
                <w:szCs w:val="28"/>
              </w:rPr>
              <w:t>Рустамова</w:t>
            </w:r>
            <w:proofErr w:type="spellEnd"/>
          </w:p>
        </w:tc>
        <w:tc>
          <w:tcPr>
            <w:tcW w:w="3402" w:type="dxa"/>
          </w:tcPr>
          <w:p w:rsidR="00E24B8E" w:rsidRDefault="00E24B8E" w:rsidP="00E24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1.Задание для мальчиков:</w:t>
            </w:r>
          </w:p>
          <w:p w:rsidR="00E24B8E" w:rsidRDefault="00E24B8E" w:rsidP="00E24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Мужские присядки и полу присядки (мячики по 6 , по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 xml:space="preserve"> ой позициям).</w:t>
            </w:r>
          </w:p>
          <w:p w:rsidR="00E24B8E" w:rsidRDefault="00E24B8E" w:rsidP="00E24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6 </w:t>
            </w:r>
            <w:proofErr w:type="gramStart"/>
            <w:r>
              <w:rPr>
                <w:sz w:val="28"/>
                <w:szCs w:val="28"/>
              </w:rPr>
              <w:t>ой</w:t>
            </w:r>
            <w:proofErr w:type="gramEnd"/>
            <w:r>
              <w:rPr>
                <w:sz w:val="28"/>
                <w:szCs w:val="28"/>
              </w:rPr>
              <w:t xml:space="preserve"> позиции с выносом ноги вперед и в сторону, присядка закладка.</w:t>
            </w:r>
          </w:p>
          <w:p w:rsidR="00E24B8E" w:rsidRDefault="00E24B8E" w:rsidP="00E24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Задание девочкам:</w:t>
            </w:r>
          </w:p>
          <w:p w:rsidR="00E24B8E" w:rsidRDefault="00E24B8E" w:rsidP="00E24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Веревочка простая, двойная, в комбинации.</w:t>
            </w:r>
          </w:p>
          <w:p w:rsidR="00E24B8E" w:rsidRPr="00D8481F" w:rsidRDefault="00E24B8E" w:rsidP="00E24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Дроби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  <w:r>
              <w:rPr>
                <w:sz w:val="28"/>
                <w:szCs w:val="28"/>
              </w:rPr>
              <w:t xml:space="preserve"> простая, двойная, трилистник</w:t>
            </w:r>
          </w:p>
        </w:tc>
        <w:tc>
          <w:tcPr>
            <w:tcW w:w="2691" w:type="dxa"/>
          </w:tcPr>
          <w:p w:rsidR="00E24B8E" w:rsidRPr="00D8481F" w:rsidRDefault="001941D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Обратить внимание на позиции ног на присядках, по 1 </w:t>
            </w:r>
            <w:proofErr w:type="gramStart"/>
            <w:r>
              <w:rPr>
                <w:sz w:val="28"/>
                <w:szCs w:val="28"/>
              </w:rPr>
              <w:t>ой</w:t>
            </w:r>
            <w:proofErr w:type="gramEnd"/>
            <w:r>
              <w:rPr>
                <w:sz w:val="28"/>
                <w:szCs w:val="28"/>
              </w:rPr>
              <w:t xml:space="preserve"> позиции колени точно в стороны. Следить за спиной, спина держать прямо, чтобы присядки были легкие. Девочкам проследить за </w:t>
            </w:r>
            <w:proofErr w:type="spellStart"/>
            <w:r>
              <w:rPr>
                <w:sz w:val="28"/>
                <w:szCs w:val="28"/>
              </w:rPr>
              <w:t>выворотностью</w:t>
            </w:r>
            <w:proofErr w:type="spellEnd"/>
            <w:r>
              <w:rPr>
                <w:sz w:val="28"/>
                <w:szCs w:val="28"/>
              </w:rPr>
              <w:t xml:space="preserve"> колен во время исполнения веревочки. Проследить за позициями рук.</w:t>
            </w:r>
          </w:p>
        </w:tc>
        <w:tc>
          <w:tcPr>
            <w:tcW w:w="2412" w:type="dxa"/>
          </w:tcPr>
          <w:p w:rsidR="00E24B8E" w:rsidRPr="00D8481F" w:rsidRDefault="001941D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Работать над качеством исполнения движений.</w:t>
            </w:r>
          </w:p>
        </w:tc>
      </w:tr>
      <w:tr w:rsidR="00E24B8E" w:rsidTr="00527DBE">
        <w:tc>
          <w:tcPr>
            <w:tcW w:w="1135" w:type="dxa"/>
          </w:tcPr>
          <w:p w:rsidR="00E24B8E" w:rsidRPr="00D8481F" w:rsidRDefault="00AD2BF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</w:t>
            </w:r>
          </w:p>
        </w:tc>
        <w:tc>
          <w:tcPr>
            <w:tcW w:w="1276" w:type="dxa"/>
          </w:tcPr>
          <w:p w:rsidR="00E24B8E" w:rsidRPr="00D8481F" w:rsidRDefault="00406889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09.04.20</w:t>
            </w:r>
          </w:p>
        </w:tc>
        <w:tc>
          <w:tcPr>
            <w:tcW w:w="1417" w:type="dxa"/>
          </w:tcPr>
          <w:p w:rsidR="00E24B8E" w:rsidRPr="00D8481F" w:rsidRDefault="00406889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</w:t>
            </w:r>
            <w:r w:rsidR="009034B4">
              <w:rPr>
                <w:sz w:val="28"/>
                <w:szCs w:val="28"/>
              </w:rPr>
              <w:t>новочная работа</w:t>
            </w:r>
          </w:p>
        </w:tc>
        <w:tc>
          <w:tcPr>
            <w:tcW w:w="1418" w:type="dxa"/>
          </w:tcPr>
          <w:p w:rsidR="009034B4" w:rsidRPr="00F81576" w:rsidRDefault="009034B4" w:rsidP="009034B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 w:rsidRPr="00F81576">
              <w:rPr>
                <w:sz w:val="28"/>
                <w:szCs w:val="28"/>
              </w:rPr>
              <w:t>/</w:t>
            </w:r>
          </w:p>
          <w:p w:rsidR="00E24B8E" w:rsidRPr="00D8481F" w:rsidRDefault="009034B4" w:rsidP="009034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Gmail</w:t>
            </w:r>
          </w:p>
        </w:tc>
        <w:tc>
          <w:tcPr>
            <w:tcW w:w="2551" w:type="dxa"/>
          </w:tcPr>
          <w:p w:rsidR="009034B4" w:rsidRDefault="009034B4" w:rsidP="009034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1.Анисимова К.</w:t>
            </w:r>
          </w:p>
          <w:p w:rsidR="009034B4" w:rsidRDefault="009034B4" w:rsidP="009034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2.Габдрахманова</w:t>
            </w:r>
            <w:proofErr w:type="gramStart"/>
            <w:r>
              <w:rPr>
                <w:sz w:val="28"/>
                <w:szCs w:val="28"/>
              </w:rPr>
              <w:t xml:space="preserve"> А</w:t>
            </w:r>
            <w:proofErr w:type="gramEnd"/>
          </w:p>
          <w:p w:rsidR="009034B4" w:rsidRDefault="009034B4" w:rsidP="009034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3.Гусейнов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</w:p>
          <w:p w:rsidR="009034B4" w:rsidRDefault="009034B4" w:rsidP="009034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4Матвеева о</w:t>
            </w:r>
          </w:p>
          <w:p w:rsidR="009034B4" w:rsidRDefault="009034B4" w:rsidP="009034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5Рыбина Л</w:t>
            </w:r>
          </w:p>
          <w:p w:rsidR="009034B4" w:rsidRDefault="009034B4" w:rsidP="009034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6Рыбаков С.</w:t>
            </w:r>
          </w:p>
          <w:p w:rsidR="00E24B8E" w:rsidRPr="00D8481F" w:rsidRDefault="009034B4" w:rsidP="009034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7Фокеев К.</w:t>
            </w:r>
          </w:p>
        </w:tc>
        <w:tc>
          <w:tcPr>
            <w:tcW w:w="3402" w:type="dxa"/>
          </w:tcPr>
          <w:p w:rsidR="00E24B8E" w:rsidRDefault="009034B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Импровизация. </w:t>
            </w:r>
          </w:p>
          <w:p w:rsidR="009034B4" w:rsidRPr="00D8481F" w:rsidRDefault="009034B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ТанцуемДома</w:t>
            </w:r>
            <w:proofErr w:type="spellEnd"/>
            <w:r>
              <w:rPr>
                <w:sz w:val="28"/>
                <w:szCs w:val="28"/>
              </w:rPr>
              <w:t>». Задание на развитие творческих способностей учеников.</w:t>
            </w:r>
          </w:p>
        </w:tc>
        <w:tc>
          <w:tcPr>
            <w:tcW w:w="2691" w:type="dxa"/>
          </w:tcPr>
          <w:p w:rsidR="00E24B8E" w:rsidRPr="00D8481F" w:rsidRDefault="00E24B8E" w:rsidP="00EB126B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E24B8E" w:rsidRPr="00D8481F" w:rsidRDefault="00E24B8E" w:rsidP="00EB126B">
            <w:pPr>
              <w:rPr>
                <w:sz w:val="28"/>
                <w:szCs w:val="28"/>
              </w:rPr>
            </w:pPr>
          </w:p>
        </w:tc>
      </w:tr>
      <w:tr w:rsidR="009034B4" w:rsidTr="00527DBE">
        <w:tc>
          <w:tcPr>
            <w:tcW w:w="1135" w:type="dxa"/>
          </w:tcPr>
          <w:p w:rsidR="009034B4" w:rsidRPr="00D8481F" w:rsidRDefault="009034B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класс</w:t>
            </w:r>
          </w:p>
        </w:tc>
        <w:tc>
          <w:tcPr>
            <w:tcW w:w="1276" w:type="dxa"/>
          </w:tcPr>
          <w:p w:rsidR="009034B4" w:rsidRPr="00D8481F" w:rsidRDefault="009034B4" w:rsidP="006215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09.04.20</w:t>
            </w:r>
          </w:p>
        </w:tc>
        <w:tc>
          <w:tcPr>
            <w:tcW w:w="1417" w:type="dxa"/>
          </w:tcPr>
          <w:p w:rsidR="009034B4" w:rsidRPr="00D8481F" w:rsidRDefault="009034B4" w:rsidP="006215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Постановочная работа</w:t>
            </w:r>
          </w:p>
        </w:tc>
        <w:tc>
          <w:tcPr>
            <w:tcW w:w="1418" w:type="dxa"/>
          </w:tcPr>
          <w:p w:rsidR="009034B4" w:rsidRPr="00F81576" w:rsidRDefault="009034B4" w:rsidP="0062153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 w:rsidRPr="00F81576">
              <w:rPr>
                <w:sz w:val="28"/>
                <w:szCs w:val="28"/>
              </w:rPr>
              <w:t>/</w:t>
            </w:r>
          </w:p>
          <w:p w:rsidR="009034B4" w:rsidRPr="00D8481F" w:rsidRDefault="009034B4" w:rsidP="006215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Gmail</w:t>
            </w:r>
          </w:p>
        </w:tc>
        <w:tc>
          <w:tcPr>
            <w:tcW w:w="2551" w:type="dxa"/>
          </w:tcPr>
          <w:p w:rsidR="009034B4" w:rsidRDefault="009034B4" w:rsidP="006215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1.Анисимова К.</w:t>
            </w:r>
          </w:p>
          <w:p w:rsidR="009034B4" w:rsidRDefault="009034B4" w:rsidP="006215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2.Габдрахманова</w:t>
            </w:r>
            <w:proofErr w:type="gramStart"/>
            <w:r>
              <w:rPr>
                <w:sz w:val="28"/>
                <w:szCs w:val="28"/>
              </w:rPr>
              <w:t xml:space="preserve"> А</w:t>
            </w:r>
            <w:proofErr w:type="gramEnd"/>
          </w:p>
          <w:p w:rsidR="009034B4" w:rsidRDefault="009034B4" w:rsidP="006215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3.Гусейнов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</w:p>
          <w:p w:rsidR="009034B4" w:rsidRDefault="009034B4" w:rsidP="006215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4Матвеева о</w:t>
            </w:r>
          </w:p>
          <w:p w:rsidR="009034B4" w:rsidRDefault="009034B4" w:rsidP="006215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5Рыбина Л</w:t>
            </w:r>
          </w:p>
          <w:p w:rsidR="009034B4" w:rsidRDefault="009034B4" w:rsidP="006215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6Рыбаков С.</w:t>
            </w:r>
          </w:p>
          <w:p w:rsidR="009034B4" w:rsidRPr="00D8481F" w:rsidRDefault="009034B4" w:rsidP="006215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7Фокеев К.</w:t>
            </w:r>
          </w:p>
        </w:tc>
        <w:tc>
          <w:tcPr>
            <w:tcW w:w="3402" w:type="dxa"/>
          </w:tcPr>
          <w:p w:rsidR="009034B4" w:rsidRDefault="009034B4" w:rsidP="006215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Импровизация. </w:t>
            </w:r>
          </w:p>
          <w:p w:rsidR="009034B4" w:rsidRPr="00D8481F" w:rsidRDefault="009034B4" w:rsidP="006215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ТанцуемДома</w:t>
            </w:r>
            <w:proofErr w:type="spellEnd"/>
            <w:r>
              <w:rPr>
                <w:sz w:val="28"/>
                <w:szCs w:val="28"/>
              </w:rPr>
              <w:t>». Задание на развитие творческих способностей учеников.</w:t>
            </w:r>
          </w:p>
        </w:tc>
        <w:tc>
          <w:tcPr>
            <w:tcW w:w="2691" w:type="dxa"/>
          </w:tcPr>
          <w:p w:rsidR="009034B4" w:rsidRDefault="00DB24A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Замечаний нет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Все ребята постарались. </w:t>
            </w:r>
          </w:p>
          <w:p w:rsidR="00DB24AF" w:rsidRPr="00D8481F" w:rsidRDefault="00DB24A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Большинство работ в эстрадном направлении </w:t>
            </w:r>
            <w:proofErr w:type="gramStart"/>
            <w:r>
              <w:rPr>
                <w:sz w:val="28"/>
                <w:szCs w:val="28"/>
              </w:rPr>
              <w:t>подготовлены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12" w:type="dxa"/>
          </w:tcPr>
          <w:p w:rsidR="009034B4" w:rsidRPr="00D8481F" w:rsidRDefault="00DB24A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Пожелания – использовать народный и классический танец.</w:t>
            </w:r>
          </w:p>
        </w:tc>
      </w:tr>
      <w:tr w:rsidR="009034B4" w:rsidTr="00527DBE">
        <w:tc>
          <w:tcPr>
            <w:tcW w:w="1135" w:type="dxa"/>
          </w:tcPr>
          <w:p w:rsidR="009034B4" w:rsidRPr="00D8481F" w:rsidRDefault="00DB24AF" w:rsidP="00367BC2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367BC2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1276" w:type="dxa"/>
          </w:tcPr>
          <w:p w:rsidR="009034B4" w:rsidRPr="00D8481F" w:rsidRDefault="00DB24A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10.04.20.</w:t>
            </w:r>
          </w:p>
        </w:tc>
        <w:tc>
          <w:tcPr>
            <w:tcW w:w="1417" w:type="dxa"/>
          </w:tcPr>
          <w:p w:rsidR="009034B4" w:rsidRPr="00D8481F" w:rsidRDefault="00367BC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Ритмика и</w:t>
            </w:r>
            <w:r w:rsidR="00DB24AF">
              <w:rPr>
                <w:sz w:val="28"/>
                <w:szCs w:val="28"/>
              </w:rPr>
              <w:t xml:space="preserve"> танец.</w:t>
            </w:r>
          </w:p>
        </w:tc>
        <w:tc>
          <w:tcPr>
            <w:tcW w:w="1418" w:type="dxa"/>
          </w:tcPr>
          <w:p w:rsidR="00DB24AF" w:rsidRPr="00F81576" w:rsidRDefault="00DB24AF" w:rsidP="00DB24A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 w:rsidRPr="00F81576">
              <w:rPr>
                <w:sz w:val="28"/>
                <w:szCs w:val="28"/>
              </w:rPr>
              <w:t>/</w:t>
            </w:r>
          </w:p>
          <w:p w:rsidR="009034B4" w:rsidRPr="00D8481F" w:rsidRDefault="00DB24AF" w:rsidP="00DB2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Gmail</w:t>
            </w:r>
          </w:p>
        </w:tc>
        <w:tc>
          <w:tcPr>
            <w:tcW w:w="2551" w:type="dxa"/>
          </w:tcPr>
          <w:p w:rsidR="009034B4" w:rsidRDefault="00DB24A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1.Алимова Р.</w:t>
            </w:r>
          </w:p>
          <w:p w:rsidR="00DB24AF" w:rsidRDefault="00DB24A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DC1168">
              <w:rPr>
                <w:sz w:val="28"/>
                <w:szCs w:val="28"/>
              </w:rPr>
              <w:t>Будяк В.</w:t>
            </w:r>
          </w:p>
          <w:p w:rsidR="00DC1168" w:rsidRDefault="00DC11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3.Галимова А.</w:t>
            </w:r>
          </w:p>
          <w:p w:rsidR="00DC1168" w:rsidRDefault="00DC11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4.Земскова А.</w:t>
            </w:r>
          </w:p>
          <w:p w:rsidR="00DC1168" w:rsidRDefault="00DC11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5.Ибрагимова А.</w:t>
            </w:r>
          </w:p>
          <w:p w:rsidR="00DC1168" w:rsidRDefault="00DC11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6.Мухаметзянова </w:t>
            </w:r>
          </w:p>
          <w:p w:rsidR="00DC1168" w:rsidRDefault="00DC11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7.Мухаметшина М.</w:t>
            </w:r>
          </w:p>
          <w:p w:rsidR="00DC1168" w:rsidRDefault="00DC11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8.Рытенкова И.</w:t>
            </w:r>
          </w:p>
          <w:p w:rsidR="00DC1168" w:rsidRDefault="00DC11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9.Федотова К.</w:t>
            </w:r>
          </w:p>
          <w:p w:rsidR="00DC1168" w:rsidRDefault="00DC11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10.Шарафиева Р.</w:t>
            </w:r>
          </w:p>
          <w:p w:rsidR="00DC1168" w:rsidRDefault="00DC11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11.Шарафиева А.</w:t>
            </w:r>
          </w:p>
          <w:p w:rsidR="00DC1168" w:rsidRPr="00D8481F" w:rsidRDefault="00DC1168" w:rsidP="00EB126B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367BC2" w:rsidRDefault="00367BC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Ритмическое упражнение</w:t>
            </w:r>
          </w:p>
          <w:p w:rsidR="009034B4" w:rsidRDefault="00367BC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 </w:t>
            </w:r>
            <w:proofErr w:type="spellStart"/>
            <w:r>
              <w:rPr>
                <w:sz w:val="28"/>
                <w:szCs w:val="28"/>
              </w:rPr>
              <w:t>подьем</w:t>
            </w:r>
            <w:proofErr w:type="spellEnd"/>
            <w:r>
              <w:rPr>
                <w:sz w:val="28"/>
                <w:szCs w:val="28"/>
              </w:rPr>
              <w:t xml:space="preserve"> на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 в сочетании с хлопками в ладоши).</w:t>
            </w:r>
          </w:p>
          <w:p w:rsidR="00367BC2" w:rsidRDefault="00367BC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Прыжки на двух ногах, в </w:t>
            </w:r>
            <w:r>
              <w:rPr>
                <w:sz w:val="28"/>
                <w:szCs w:val="28"/>
              </w:rPr>
              <w:t>сочетании с хлопками в ладоши</w:t>
            </w:r>
            <w:r>
              <w:rPr>
                <w:sz w:val="28"/>
                <w:szCs w:val="28"/>
              </w:rPr>
              <w:t>.</w:t>
            </w:r>
          </w:p>
          <w:p w:rsidR="00367BC2" w:rsidRPr="00D8481F" w:rsidRDefault="00367BC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Элементы классического экзерсиса лицом к спинке стула.</w:t>
            </w:r>
          </w:p>
        </w:tc>
        <w:tc>
          <w:tcPr>
            <w:tcW w:w="2691" w:type="dxa"/>
          </w:tcPr>
          <w:p w:rsidR="009034B4" w:rsidRDefault="00367BC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Обратить внимание на правильный ритмический рисунок при исполнении движений. На прыжках приземляться на согнутые колени.</w:t>
            </w:r>
          </w:p>
          <w:p w:rsidR="00367BC2" w:rsidRPr="00D8481F" w:rsidRDefault="00367BC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Элементы экзерсиса выполнять строго со счетом.</w:t>
            </w:r>
          </w:p>
        </w:tc>
        <w:tc>
          <w:tcPr>
            <w:tcW w:w="2412" w:type="dxa"/>
          </w:tcPr>
          <w:p w:rsidR="009034B4" w:rsidRPr="00D8481F" w:rsidRDefault="00F14C29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Повторять и репетировать танцевальные движения и комбинации из танца «Мы маленькие дети…..»</w:t>
            </w:r>
          </w:p>
        </w:tc>
      </w:tr>
      <w:tr w:rsidR="00F32442" w:rsidTr="00527DBE">
        <w:tc>
          <w:tcPr>
            <w:tcW w:w="1135" w:type="dxa"/>
          </w:tcPr>
          <w:p w:rsidR="00F32442" w:rsidRPr="00D8481F" w:rsidRDefault="00F3244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б класс</w:t>
            </w:r>
          </w:p>
        </w:tc>
        <w:tc>
          <w:tcPr>
            <w:tcW w:w="1276" w:type="dxa"/>
          </w:tcPr>
          <w:p w:rsidR="00F32442" w:rsidRPr="00D8481F" w:rsidRDefault="00F32442" w:rsidP="00362F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10.04.20.</w:t>
            </w:r>
          </w:p>
        </w:tc>
        <w:tc>
          <w:tcPr>
            <w:tcW w:w="1417" w:type="dxa"/>
          </w:tcPr>
          <w:p w:rsidR="00F32442" w:rsidRPr="00D8481F" w:rsidRDefault="00F32442" w:rsidP="00362F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Ритмика и танец.</w:t>
            </w:r>
          </w:p>
        </w:tc>
        <w:tc>
          <w:tcPr>
            <w:tcW w:w="1418" w:type="dxa"/>
          </w:tcPr>
          <w:p w:rsidR="00F32442" w:rsidRPr="00F81576" w:rsidRDefault="00F32442" w:rsidP="00362FC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 w:rsidRPr="00F81576">
              <w:rPr>
                <w:sz w:val="28"/>
                <w:szCs w:val="28"/>
              </w:rPr>
              <w:t>/</w:t>
            </w:r>
          </w:p>
          <w:p w:rsidR="00F32442" w:rsidRPr="00D8481F" w:rsidRDefault="00F32442" w:rsidP="00362F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Gmail</w:t>
            </w:r>
          </w:p>
        </w:tc>
        <w:tc>
          <w:tcPr>
            <w:tcW w:w="2551" w:type="dxa"/>
          </w:tcPr>
          <w:p w:rsidR="00F32442" w:rsidRDefault="00F3244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1.Игнатьева О.</w:t>
            </w:r>
          </w:p>
          <w:p w:rsidR="00F32442" w:rsidRDefault="00F3244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2.Иксанова С.</w:t>
            </w:r>
          </w:p>
          <w:p w:rsidR="00F32442" w:rsidRDefault="00F3244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3.Сабирова Р.</w:t>
            </w:r>
          </w:p>
          <w:p w:rsidR="00F32442" w:rsidRDefault="00F3244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4.Сабирова Э.</w:t>
            </w:r>
          </w:p>
          <w:p w:rsidR="00F32442" w:rsidRDefault="00F3244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5.Саттарова А.</w:t>
            </w:r>
          </w:p>
          <w:p w:rsidR="00F32442" w:rsidRDefault="00F3244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6.Тухватуллина Э.</w:t>
            </w:r>
          </w:p>
          <w:p w:rsidR="00F32442" w:rsidRPr="00D8481F" w:rsidRDefault="00F3244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7.Шайхутдинов А.</w:t>
            </w:r>
          </w:p>
        </w:tc>
        <w:tc>
          <w:tcPr>
            <w:tcW w:w="3402" w:type="dxa"/>
          </w:tcPr>
          <w:p w:rsidR="00F32442" w:rsidRDefault="00F32442" w:rsidP="00362F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Ритмическое упражнение</w:t>
            </w:r>
          </w:p>
          <w:p w:rsidR="00F32442" w:rsidRDefault="00F32442" w:rsidP="00362F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 </w:t>
            </w:r>
            <w:proofErr w:type="spellStart"/>
            <w:r>
              <w:rPr>
                <w:sz w:val="28"/>
                <w:szCs w:val="28"/>
              </w:rPr>
              <w:t>подьем</w:t>
            </w:r>
            <w:proofErr w:type="spellEnd"/>
            <w:r>
              <w:rPr>
                <w:sz w:val="28"/>
                <w:szCs w:val="28"/>
              </w:rPr>
              <w:t xml:space="preserve"> на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 в сочетании с хлопками в ладоши).</w:t>
            </w:r>
          </w:p>
          <w:p w:rsidR="00F32442" w:rsidRDefault="00F32442" w:rsidP="00362F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Прыжки на двух ногах, в сочетании с хлопками в ладоши.</w:t>
            </w:r>
          </w:p>
          <w:p w:rsidR="00F32442" w:rsidRPr="00D8481F" w:rsidRDefault="00F32442" w:rsidP="00362F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Элементы классического экзерсиса лицом к спинке стула.</w:t>
            </w:r>
          </w:p>
        </w:tc>
        <w:tc>
          <w:tcPr>
            <w:tcW w:w="2691" w:type="dxa"/>
          </w:tcPr>
          <w:p w:rsidR="00F32442" w:rsidRDefault="00F32442" w:rsidP="00362F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Обратить внимание на правильный ритмический рисунок при исполнении движений. На прыжках приземляться на согнутые колени.</w:t>
            </w:r>
          </w:p>
          <w:p w:rsidR="00F32442" w:rsidRPr="00D8481F" w:rsidRDefault="00F32442" w:rsidP="00362F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Элементы экзерсиса выполнять строго со счетом.</w:t>
            </w:r>
          </w:p>
        </w:tc>
        <w:tc>
          <w:tcPr>
            <w:tcW w:w="2412" w:type="dxa"/>
          </w:tcPr>
          <w:p w:rsidR="00F32442" w:rsidRPr="00D8481F" w:rsidRDefault="00F32442" w:rsidP="00362F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Повторять и репетировать танцевальные движения и комбинации из танца «Мы маленькие дети…..»</w:t>
            </w:r>
          </w:p>
        </w:tc>
      </w:tr>
      <w:tr w:rsidR="00D05DE9" w:rsidTr="00527DBE">
        <w:tc>
          <w:tcPr>
            <w:tcW w:w="1135" w:type="dxa"/>
          </w:tcPr>
          <w:p w:rsidR="00D05DE9" w:rsidRPr="00D8481F" w:rsidRDefault="00D05DE9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класс</w:t>
            </w:r>
          </w:p>
        </w:tc>
        <w:tc>
          <w:tcPr>
            <w:tcW w:w="1276" w:type="dxa"/>
          </w:tcPr>
          <w:p w:rsidR="00D05DE9" w:rsidRPr="00D8481F" w:rsidRDefault="00D05DE9" w:rsidP="00362F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10.04.20.</w:t>
            </w:r>
          </w:p>
        </w:tc>
        <w:tc>
          <w:tcPr>
            <w:tcW w:w="1417" w:type="dxa"/>
          </w:tcPr>
          <w:p w:rsidR="00D05DE9" w:rsidRPr="00D8481F" w:rsidRDefault="002D1E4F" w:rsidP="00362F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Постановка</w:t>
            </w:r>
          </w:p>
        </w:tc>
        <w:tc>
          <w:tcPr>
            <w:tcW w:w="1418" w:type="dxa"/>
          </w:tcPr>
          <w:p w:rsidR="00D05DE9" w:rsidRPr="00F81576" w:rsidRDefault="00D05DE9" w:rsidP="00362FC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 w:rsidRPr="00F81576">
              <w:rPr>
                <w:sz w:val="28"/>
                <w:szCs w:val="28"/>
              </w:rPr>
              <w:t>/</w:t>
            </w:r>
          </w:p>
          <w:p w:rsidR="00D05DE9" w:rsidRPr="00D8481F" w:rsidRDefault="00D05DE9" w:rsidP="00362F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Gmail</w:t>
            </w:r>
          </w:p>
        </w:tc>
        <w:tc>
          <w:tcPr>
            <w:tcW w:w="2551" w:type="dxa"/>
          </w:tcPr>
          <w:p w:rsidR="00D05DE9" w:rsidRDefault="002D1E4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1.Абулхаева А.</w:t>
            </w:r>
          </w:p>
          <w:p w:rsidR="00C478A8" w:rsidRDefault="00C478A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2.Бердыева П.</w:t>
            </w:r>
          </w:p>
          <w:p w:rsidR="00C478A8" w:rsidRDefault="00C478A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3.Бикмуллина М.</w:t>
            </w:r>
          </w:p>
          <w:p w:rsidR="00C478A8" w:rsidRDefault="00C478A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4.Галиуллина М.</w:t>
            </w:r>
          </w:p>
          <w:p w:rsidR="00C478A8" w:rsidRDefault="00C478A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5.Ганиева А.</w:t>
            </w:r>
          </w:p>
          <w:p w:rsidR="00C478A8" w:rsidRDefault="00C478A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6.Губаева С.</w:t>
            </w:r>
          </w:p>
          <w:p w:rsidR="00C478A8" w:rsidRDefault="00C478A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7.Косачева</w:t>
            </w:r>
            <w:proofErr w:type="gramStart"/>
            <w:r>
              <w:rPr>
                <w:sz w:val="28"/>
                <w:szCs w:val="28"/>
              </w:rPr>
              <w:t xml:space="preserve"> Д</w:t>
            </w:r>
            <w:proofErr w:type="gramEnd"/>
          </w:p>
          <w:p w:rsidR="00C478A8" w:rsidRDefault="00C478A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8.Николаева К.</w:t>
            </w:r>
          </w:p>
          <w:p w:rsidR="00C478A8" w:rsidRDefault="00C478A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9.Исмагилова С.</w:t>
            </w:r>
          </w:p>
          <w:p w:rsidR="00C478A8" w:rsidRDefault="00C478A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10Мисбахова Д.</w:t>
            </w:r>
          </w:p>
          <w:p w:rsidR="00C478A8" w:rsidRDefault="00C478A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 Максимова Э.</w:t>
            </w:r>
          </w:p>
          <w:p w:rsidR="00C478A8" w:rsidRPr="00D8481F" w:rsidRDefault="00C478A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12.Хараськина М.</w:t>
            </w:r>
          </w:p>
        </w:tc>
        <w:tc>
          <w:tcPr>
            <w:tcW w:w="3402" w:type="dxa"/>
          </w:tcPr>
          <w:p w:rsidR="00F00EC9" w:rsidRDefault="00C478A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Отработка танцевальных элементов из танца</w:t>
            </w:r>
          </w:p>
          <w:p w:rsidR="00D05DE9" w:rsidRDefault="00C478A8" w:rsidP="00EB126B">
            <w:pPr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 xml:space="preserve"> « </w:t>
            </w:r>
            <w:proofErr w:type="spellStart"/>
            <w:r>
              <w:rPr>
                <w:sz w:val="28"/>
                <w:szCs w:val="28"/>
              </w:rPr>
              <w:t>Скомарохи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C478A8" w:rsidRDefault="00C478A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моталочка</w:t>
            </w:r>
            <w:proofErr w:type="spellEnd"/>
          </w:p>
          <w:p w:rsidR="00C478A8" w:rsidRDefault="00C478A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-каблучное упражнение</w:t>
            </w:r>
          </w:p>
          <w:p w:rsidR="00C478A8" w:rsidRPr="00D8481F" w:rsidRDefault="00C478A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-подскоки.</w:t>
            </w:r>
          </w:p>
        </w:tc>
        <w:tc>
          <w:tcPr>
            <w:tcW w:w="2691" w:type="dxa"/>
          </w:tcPr>
          <w:p w:rsidR="00D05DE9" w:rsidRPr="00D8481F" w:rsidRDefault="00C478A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каждое движение отдельно со счетом в медленном темпе. Далее соединять танцевальные композиции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Конечный результат умет исполнять под </w:t>
            </w:r>
            <w:r>
              <w:rPr>
                <w:sz w:val="28"/>
                <w:szCs w:val="28"/>
              </w:rPr>
              <w:lastRenderedPageBreak/>
              <w:t>музыку.</w:t>
            </w:r>
          </w:p>
        </w:tc>
        <w:tc>
          <w:tcPr>
            <w:tcW w:w="2412" w:type="dxa"/>
          </w:tcPr>
          <w:p w:rsidR="00D05DE9" w:rsidRPr="00D8481F" w:rsidRDefault="00C478A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Обязатель</w:t>
            </w:r>
            <w:r w:rsidR="00D8640D">
              <w:rPr>
                <w:sz w:val="28"/>
                <w:szCs w:val="28"/>
              </w:rPr>
              <w:t>но разогреться</w:t>
            </w:r>
            <w:proofErr w:type="gramStart"/>
            <w:r w:rsidR="00D8640D">
              <w:rPr>
                <w:sz w:val="28"/>
                <w:szCs w:val="28"/>
              </w:rPr>
              <w:t xml:space="preserve"> ,</w:t>
            </w:r>
            <w:proofErr w:type="gramEnd"/>
            <w:r w:rsidR="00D8640D">
              <w:rPr>
                <w:sz w:val="28"/>
                <w:szCs w:val="28"/>
              </w:rPr>
              <w:t xml:space="preserve"> перед выполнением танцевальных элементов.</w:t>
            </w:r>
          </w:p>
        </w:tc>
      </w:tr>
      <w:tr w:rsidR="00D05DE9" w:rsidTr="00527DBE">
        <w:tc>
          <w:tcPr>
            <w:tcW w:w="1135" w:type="dxa"/>
          </w:tcPr>
          <w:p w:rsidR="00D05DE9" w:rsidRPr="00D8481F" w:rsidRDefault="00D05DE9" w:rsidP="00EB126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05DE9" w:rsidRPr="00D8481F" w:rsidRDefault="00D05DE9" w:rsidP="00EB12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D05DE9" w:rsidRPr="00D8481F" w:rsidRDefault="00D05DE9" w:rsidP="00EB126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D05DE9" w:rsidRPr="00D8481F" w:rsidRDefault="00D05DE9" w:rsidP="00EB126B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05DE9" w:rsidRPr="00D8481F" w:rsidRDefault="00D05DE9" w:rsidP="00EB126B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D05DE9" w:rsidRPr="00D8481F" w:rsidRDefault="00D05DE9" w:rsidP="00EB126B">
            <w:pPr>
              <w:rPr>
                <w:sz w:val="28"/>
                <w:szCs w:val="28"/>
              </w:rPr>
            </w:pPr>
          </w:p>
        </w:tc>
        <w:tc>
          <w:tcPr>
            <w:tcW w:w="2691" w:type="dxa"/>
          </w:tcPr>
          <w:p w:rsidR="00D05DE9" w:rsidRPr="00D8481F" w:rsidRDefault="00D05DE9" w:rsidP="00EB126B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D05DE9" w:rsidRPr="00D8481F" w:rsidRDefault="00D05DE9" w:rsidP="00EB126B">
            <w:pPr>
              <w:rPr>
                <w:sz w:val="28"/>
                <w:szCs w:val="28"/>
              </w:rPr>
            </w:pPr>
          </w:p>
        </w:tc>
      </w:tr>
      <w:tr w:rsidR="00D05DE9" w:rsidTr="00527DBE">
        <w:tc>
          <w:tcPr>
            <w:tcW w:w="1135" w:type="dxa"/>
          </w:tcPr>
          <w:p w:rsidR="00D05DE9" w:rsidRPr="00D8481F" w:rsidRDefault="00D05DE9" w:rsidP="00EB126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05DE9" w:rsidRPr="00D8481F" w:rsidRDefault="00D05DE9" w:rsidP="00EB12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D05DE9" w:rsidRPr="00D8481F" w:rsidRDefault="00D05DE9" w:rsidP="00EB126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D05DE9" w:rsidRPr="00D8481F" w:rsidRDefault="00D05DE9" w:rsidP="00EB126B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05DE9" w:rsidRPr="00D8481F" w:rsidRDefault="00D05DE9" w:rsidP="00EB126B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D05DE9" w:rsidRPr="00D8481F" w:rsidRDefault="00D05DE9" w:rsidP="00EB126B">
            <w:pPr>
              <w:rPr>
                <w:sz w:val="28"/>
                <w:szCs w:val="28"/>
              </w:rPr>
            </w:pPr>
          </w:p>
        </w:tc>
        <w:tc>
          <w:tcPr>
            <w:tcW w:w="2691" w:type="dxa"/>
          </w:tcPr>
          <w:p w:rsidR="00D05DE9" w:rsidRPr="00D8481F" w:rsidRDefault="00D05DE9" w:rsidP="00EB126B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D05DE9" w:rsidRPr="00D8481F" w:rsidRDefault="00D05DE9" w:rsidP="00EB126B">
            <w:pPr>
              <w:rPr>
                <w:sz w:val="28"/>
                <w:szCs w:val="28"/>
              </w:rPr>
            </w:pPr>
          </w:p>
        </w:tc>
      </w:tr>
      <w:tr w:rsidR="00D05DE9" w:rsidTr="00527DBE">
        <w:tc>
          <w:tcPr>
            <w:tcW w:w="1135" w:type="dxa"/>
          </w:tcPr>
          <w:p w:rsidR="00D05DE9" w:rsidRPr="00D8481F" w:rsidRDefault="00D05DE9" w:rsidP="00EB126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05DE9" w:rsidRPr="00D8481F" w:rsidRDefault="00D05DE9" w:rsidP="00EB12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D05DE9" w:rsidRPr="00D8481F" w:rsidRDefault="00D05DE9" w:rsidP="00EB126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D05DE9" w:rsidRPr="00D8481F" w:rsidRDefault="00D05DE9" w:rsidP="00EB126B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05DE9" w:rsidRPr="00D8481F" w:rsidRDefault="00D05DE9" w:rsidP="00EB126B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D05DE9" w:rsidRPr="00D8481F" w:rsidRDefault="00D05DE9" w:rsidP="00EB126B">
            <w:pPr>
              <w:rPr>
                <w:sz w:val="28"/>
                <w:szCs w:val="28"/>
              </w:rPr>
            </w:pPr>
          </w:p>
        </w:tc>
        <w:tc>
          <w:tcPr>
            <w:tcW w:w="2691" w:type="dxa"/>
          </w:tcPr>
          <w:p w:rsidR="00D05DE9" w:rsidRPr="00D8481F" w:rsidRDefault="00D05DE9" w:rsidP="00EB126B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D05DE9" w:rsidRPr="00D8481F" w:rsidRDefault="00D05DE9" w:rsidP="00EB126B">
            <w:pPr>
              <w:rPr>
                <w:sz w:val="28"/>
                <w:szCs w:val="28"/>
              </w:rPr>
            </w:pPr>
          </w:p>
        </w:tc>
      </w:tr>
      <w:tr w:rsidR="00D05DE9" w:rsidTr="00527DBE">
        <w:tc>
          <w:tcPr>
            <w:tcW w:w="1135" w:type="dxa"/>
          </w:tcPr>
          <w:p w:rsidR="00D05DE9" w:rsidRPr="00D8481F" w:rsidRDefault="00D05DE9" w:rsidP="00EB126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05DE9" w:rsidRPr="00D8481F" w:rsidRDefault="00D05DE9" w:rsidP="00EB12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D05DE9" w:rsidRPr="00D8481F" w:rsidRDefault="00D05DE9" w:rsidP="00EB126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D05DE9" w:rsidRPr="00D8481F" w:rsidRDefault="00D05DE9" w:rsidP="00EB126B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05DE9" w:rsidRPr="00D8481F" w:rsidRDefault="00D05DE9" w:rsidP="00EB126B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D05DE9" w:rsidRPr="00D8481F" w:rsidRDefault="00D05DE9" w:rsidP="00EB126B">
            <w:pPr>
              <w:rPr>
                <w:sz w:val="28"/>
                <w:szCs w:val="28"/>
              </w:rPr>
            </w:pPr>
          </w:p>
        </w:tc>
        <w:tc>
          <w:tcPr>
            <w:tcW w:w="2691" w:type="dxa"/>
          </w:tcPr>
          <w:p w:rsidR="00D05DE9" w:rsidRPr="00D8481F" w:rsidRDefault="00D05DE9" w:rsidP="00EB126B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D05DE9" w:rsidRPr="00D8481F" w:rsidRDefault="00D05DE9" w:rsidP="00EB126B">
            <w:pPr>
              <w:rPr>
                <w:sz w:val="28"/>
                <w:szCs w:val="28"/>
              </w:rPr>
            </w:pPr>
          </w:p>
        </w:tc>
      </w:tr>
    </w:tbl>
    <w:p w:rsidR="00D8481F" w:rsidRPr="007B3A7B" w:rsidRDefault="00D8481F">
      <w:pPr>
        <w:rPr>
          <w:rFonts w:ascii="Times New Roman" w:hAnsi="Times New Roman" w:cs="Times New Roman"/>
          <w:sz w:val="28"/>
          <w:szCs w:val="28"/>
        </w:rPr>
      </w:pPr>
    </w:p>
    <w:sectPr w:rsidR="00D8481F" w:rsidRPr="007B3A7B" w:rsidSect="0092261C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7A22"/>
    <w:multiLevelType w:val="hybridMultilevel"/>
    <w:tmpl w:val="AC9E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16D75"/>
    <w:multiLevelType w:val="hybridMultilevel"/>
    <w:tmpl w:val="AD4CB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7A5636"/>
    <w:multiLevelType w:val="hybridMultilevel"/>
    <w:tmpl w:val="3CF4EC14"/>
    <w:lvl w:ilvl="0" w:tplc="6CD25402">
      <w:start w:val="1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DCC"/>
    <w:rsid w:val="00025131"/>
    <w:rsid w:val="00123E4F"/>
    <w:rsid w:val="001941D4"/>
    <w:rsid w:val="002D1E4F"/>
    <w:rsid w:val="00367BC2"/>
    <w:rsid w:val="0037154A"/>
    <w:rsid w:val="00395B15"/>
    <w:rsid w:val="003F62FE"/>
    <w:rsid w:val="00406889"/>
    <w:rsid w:val="00527DBE"/>
    <w:rsid w:val="00703F1F"/>
    <w:rsid w:val="007658F8"/>
    <w:rsid w:val="007A3ADC"/>
    <w:rsid w:val="007B3A7B"/>
    <w:rsid w:val="008900E4"/>
    <w:rsid w:val="009034B4"/>
    <w:rsid w:val="00913699"/>
    <w:rsid w:val="0092261C"/>
    <w:rsid w:val="00944DCC"/>
    <w:rsid w:val="00954EF2"/>
    <w:rsid w:val="00A41DA8"/>
    <w:rsid w:val="00AD2BF4"/>
    <w:rsid w:val="00BB1278"/>
    <w:rsid w:val="00C478A8"/>
    <w:rsid w:val="00C632B1"/>
    <w:rsid w:val="00CA1B6C"/>
    <w:rsid w:val="00D05DE9"/>
    <w:rsid w:val="00D8481F"/>
    <w:rsid w:val="00D8640D"/>
    <w:rsid w:val="00DB24AF"/>
    <w:rsid w:val="00DC1168"/>
    <w:rsid w:val="00E24B8E"/>
    <w:rsid w:val="00F00EC9"/>
    <w:rsid w:val="00F14C29"/>
    <w:rsid w:val="00F32442"/>
    <w:rsid w:val="00F81576"/>
    <w:rsid w:val="00FA3D6B"/>
    <w:rsid w:val="00FD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81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A3D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81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A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5</Pages>
  <Words>830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User</cp:lastModifiedBy>
  <cp:revision>19</cp:revision>
  <dcterms:created xsi:type="dcterms:W3CDTF">2020-04-06T12:56:00Z</dcterms:created>
  <dcterms:modified xsi:type="dcterms:W3CDTF">2020-04-10T08:38:00Z</dcterms:modified>
</cp:coreProperties>
</file>